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0D7" w:rsidRDefault="004F6881">
      <w:r>
        <w:rPr>
          <w:noProof/>
          <w:lang w:eastAsia="ru-RU"/>
        </w:rPr>
        <w:drawing>
          <wp:inline distT="0" distB="0" distL="0" distR="0">
            <wp:extent cx="5940425" cy="7869179"/>
            <wp:effectExtent l="0" t="0" r="3175" b="0"/>
            <wp:docPr id="1" name="Рисунок 1" descr="Подготовка к Пасхе. Библейские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Подготовка к Пасхе. Библейские раскраски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81" w:rsidRDefault="004F6881"/>
    <w:p w:rsidR="004F6881" w:rsidRDefault="004F6881"/>
    <w:p w:rsidR="004F6881" w:rsidRDefault="004F6881"/>
    <w:p w:rsidR="004F6881" w:rsidRDefault="004F6881"/>
    <w:p w:rsidR="004F6881" w:rsidRDefault="004F6881"/>
    <w:p w:rsidR="004F6881" w:rsidRDefault="004F6881">
      <w:r>
        <w:rPr>
          <w:noProof/>
          <w:lang w:eastAsia="ru-RU"/>
        </w:rPr>
        <w:lastRenderedPageBreak/>
        <w:drawing>
          <wp:inline distT="0" distB="0" distL="0" distR="0">
            <wp:extent cx="6645910" cy="8699644"/>
            <wp:effectExtent l="0" t="0" r="2540" b="6350"/>
            <wp:docPr id="2" name="Рисунок 2" descr="Подготовка к Пасхе. Библейские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Подготовка к Пасхе. Библейские раскраски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9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81" w:rsidRDefault="004F6881"/>
    <w:p w:rsidR="004F6881" w:rsidRDefault="004F6881"/>
    <w:p w:rsidR="004F6881" w:rsidRDefault="004F6881"/>
    <w:p w:rsidR="004F6881" w:rsidRDefault="004F6881">
      <w:r>
        <w:rPr>
          <w:noProof/>
          <w:lang w:eastAsia="ru-RU"/>
        </w:rPr>
        <w:lastRenderedPageBreak/>
        <w:drawing>
          <wp:inline distT="0" distB="0" distL="0" distR="0" wp14:anchorId="7178D2BB" wp14:editId="43394F29">
            <wp:extent cx="6645910" cy="8716356"/>
            <wp:effectExtent l="0" t="0" r="2540" b="8890"/>
            <wp:docPr id="3" name="Рисунок 3" descr="Подготовка к Пасхе. Библейские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Подготовка к Пасхе. Библейские раскраски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1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B7D">
        <w:t>прости</w:t>
      </w:r>
      <w:bookmarkStart w:id="0" w:name="_GoBack"/>
      <w:bookmarkEnd w:id="0"/>
    </w:p>
    <w:sectPr w:rsidR="004F6881" w:rsidSect="004F68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321"/>
    <w:rsid w:val="00494321"/>
    <w:rsid w:val="004F6881"/>
    <w:rsid w:val="00654B7D"/>
    <w:rsid w:val="00A42D41"/>
    <w:rsid w:val="00EC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8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8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</dc:creator>
  <cp:keywords/>
  <dc:description/>
  <cp:lastModifiedBy>Волкова</cp:lastModifiedBy>
  <cp:revision>5</cp:revision>
  <dcterms:created xsi:type="dcterms:W3CDTF">2013-09-08T14:08:00Z</dcterms:created>
  <dcterms:modified xsi:type="dcterms:W3CDTF">2015-02-04T19:25:00Z</dcterms:modified>
</cp:coreProperties>
</file>